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9CA7" w14:textId="0CC71A8C" w:rsidR="009153E5" w:rsidRPr="00B71172" w:rsidRDefault="00B71172" w:rsidP="006D72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21C37" wp14:editId="0AC80CBE">
                <wp:simplePos x="0" y="0"/>
                <wp:positionH relativeFrom="column">
                  <wp:posOffset>4324350</wp:posOffset>
                </wp:positionH>
                <wp:positionV relativeFrom="paragraph">
                  <wp:posOffset>-723900</wp:posOffset>
                </wp:positionV>
                <wp:extent cx="190500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5099E" w14:textId="0CDA6CBF" w:rsidR="00B71172" w:rsidRPr="00B71172" w:rsidRDefault="009F2074" w:rsidP="009F207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21C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0.5pt;margin-top:-57pt;width:15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" fillcolor="white [3201]" stroked="f" strokeweight=".5pt">
                <v:textbox>
                  <w:txbxContent>
                    <w:p w14:paraId="2495099E" w14:textId="0CDA6CBF" w:rsidR="00B71172" w:rsidRPr="00B71172" w:rsidRDefault="009F2074" w:rsidP="009F2074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4</w:t>
                      </w:r>
                    </w:p>
                  </w:txbxContent>
                </v:textbox>
              </v:shape>
            </w:pict>
          </mc:Fallback>
        </mc:AlternateContent>
      </w:r>
      <w:r w:rsidR="006D72BC"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แบบสรุปความเห็นคณะกรรมการสถานศึกษาขั้นพื้นฐาน</w:t>
      </w:r>
    </w:p>
    <w:p w14:paraId="3068BE6A" w14:textId="654851BE" w:rsidR="006D72BC" w:rsidRPr="00B71172" w:rsidRDefault="006D72BC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โรงเรียน....................................................................</w:t>
      </w:r>
    </w:p>
    <w:p w14:paraId="3E8E935F" w14:textId="604D571A" w:rsidR="006D72BC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ในการประชุมครั้งที่................../2566 เมื่อวันที่...............เดือน....................................พ.ศ.2566</w:t>
      </w:r>
    </w:p>
    <w:p w14:paraId="7E1CE878" w14:textId="2B1563DE" w:rsidR="00C73B73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ประกอบการยื่นคำร้องขอย้ายของข้าราชการครูสายงานบริหารสถานศึกษา ประจำปี 256</w:t>
      </w:r>
      <w:r w:rsidR="00053F9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1C46E4C" w14:textId="4749CD15" w:rsidR="00C73B73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ว่างเพิ่มเติม</w:t>
      </w:r>
      <w:r w:rsidR="00E82B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82B06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</w:t>
      </w:r>
      <w:r w:rsidRPr="00B71172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62B90544" w14:textId="7E89D44C" w:rsidR="00C73B73" w:rsidRPr="00B71172" w:rsidRDefault="00C73B73" w:rsidP="00C73B73">
      <w:pPr>
        <w:jc w:val="center"/>
        <w:rPr>
          <w:b/>
          <w:bCs/>
        </w:rPr>
      </w:pPr>
      <w:r w:rsidRPr="00B71172">
        <w:rPr>
          <w:rFonts w:ascii="TH SarabunIT๙" w:hAnsi="TH SarabunIT๙" w:cs="TH SarabunIT๙"/>
          <w:b/>
          <w:bCs/>
          <w:sz w:val="32"/>
          <w:szCs w:val="32"/>
        </w:rPr>
        <w:t>****************</w:t>
      </w:r>
    </w:p>
    <w:p w14:paraId="4D9221CE" w14:textId="55AECA4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ชื่อผู้ขอย้าย......................................................................................................................................................</w:t>
      </w:r>
    </w:p>
    <w:p w14:paraId="20E481AC" w14:textId="3AB22BCE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ตำแหน่ง.....................................................รับเงินเดือน อันดับ.......................</w:t>
      </w:r>
      <w:r w:rsidR="00053F95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................................บาท</w:t>
      </w:r>
    </w:p>
    <w:p w14:paraId="6E915F1F" w14:textId="3DCCDC2A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โรงเรียน.....................................................................................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................................................</w:t>
      </w:r>
    </w:p>
    <w:p w14:paraId="065EDC50" w14:textId="654B0DA6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ช่วยราชการโรงเรียน..................................................................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................................................</w:t>
      </w:r>
    </w:p>
    <w:p w14:paraId="70A49CAA" w14:textId="39226571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3CC955" w14:textId="1460305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B71172">
        <w:rPr>
          <w:rFonts w:ascii="TH SarabunIT๙" w:hAnsi="TH SarabunIT๙" w:cs="TH SarabunIT๙"/>
          <w:sz w:val="32"/>
          <w:szCs w:val="32"/>
        </w:rPr>
        <w:t xml:space="preserve"> </w:t>
      </w:r>
      <w:r w:rsidR="00B71172">
        <w:rPr>
          <w:rFonts w:ascii="TH SarabunIT๙" w:hAnsi="TH SarabunIT๙" w:cs="TH SarabunIT๙" w:hint="cs"/>
          <w:sz w:val="32"/>
          <w:szCs w:val="32"/>
          <w:cs/>
        </w:rPr>
        <w:t>ความเห็นคณะกรรมการสถานศึกษา</w:t>
      </w:r>
    </w:p>
    <w:p w14:paraId="69726637" w14:textId="262E8634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เห็นชอบให้ย้ายได้</w:t>
      </w:r>
    </w:p>
    <w:p w14:paraId="3A3D5C00" w14:textId="718B87E0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...............................................................................................................................................</w:t>
      </w:r>
    </w:p>
    <w:p w14:paraId="128A23B1" w14:textId="3EB0B8B1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EE812B7" w14:textId="14685ABF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B0620D5" w14:textId="736886DD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F8C6F35" w14:textId="5320D03B" w:rsidR="00B71172" w:rsidRDefault="00B71172" w:rsidP="00B71172">
      <w:pPr>
        <w:rPr>
          <w:rFonts w:ascii="TH SarabunIT๙" w:hAnsi="TH SarabunIT๙" w:cs="TH SarabunIT๙"/>
          <w:sz w:val="32"/>
          <w:szCs w:val="32"/>
        </w:rPr>
      </w:pPr>
    </w:p>
    <w:p w14:paraId="1F0FACC6" w14:textId="085B391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886743B" w14:textId="10E8A1FA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14:paraId="479AA233" w14:textId="3886CAD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(…………………………………………………………….)</w:t>
      </w:r>
    </w:p>
    <w:p w14:paraId="3036BFFE" w14:textId="3A9040E3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ประธานคณะกรรมการสถานศึกษาขั้นพื้นฐาน</w:t>
      </w:r>
    </w:p>
    <w:p w14:paraId="4DAF9CFD" w14:textId="2E43A34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</w:t>
      </w:r>
    </w:p>
    <w:p w14:paraId="37792670" w14:textId="6C6F263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</w:p>
    <w:p w14:paraId="5782BD7E" w14:textId="22F6A462" w:rsidR="00B71172" w:rsidRP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B71172" w:rsidRPr="00B71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BC"/>
    <w:rsid w:val="00053F95"/>
    <w:rsid w:val="003073F5"/>
    <w:rsid w:val="005B6333"/>
    <w:rsid w:val="006D72BC"/>
    <w:rsid w:val="009153E5"/>
    <w:rsid w:val="009F2074"/>
    <w:rsid w:val="00B71172"/>
    <w:rsid w:val="00C73B73"/>
    <w:rsid w:val="00E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0274"/>
  <w15:chartTrackingRefBased/>
  <w15:docId w15:val="{1EAAEF50-AB99-42B0-AAC6-02F1DF5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3</cp:revision>
  <cp:lastPrinted>2023-10-30T02:27:00Z</cp:lastPrinted>
  <dcterms:created xsi:type="dcterms:W3CDTF">2023-10-31T10:55:00Z</dcterms:created>
  <dcterms:modified xsi:type="dcterms:W3CDTF">2023-12-06T01:39:00Z</dcterms:modified>
</cp:coreProperties>
</file>